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015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9"/>
        <w:gridCol w:w="3492"/>
        <w:gridCol w:w="1219"/>
        <w:gridCol w:w="2958"/>
        <w:gridCol w:w="1620"/>
      </w:tblGrid>
      <w:tr w:rsidR="002842A9" w:rsidTr="008B1B6C">
        <w:trPr>
          <w:trHeight w:val="1407"/>
        </w:trPr>
        <w:tc>
          <w:tcPr>
            <w:tcW w:w="1439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vAlign w:val="center"/>
            <w:hideMark/>
          </w:tcPr>
          <w:p w:rsidR="002842A9" w:rsidRDefault="002842A9" w:rsidP="008B1B6C">
            <w:pPr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-230505</wp:posOffset>
                  </wp:positionH>
                  <wp:positionV relativeFrom="paragraph">
                    <wp:posOffset>-642620</wp:posOffset>
                  </wp:positionV>
                  <wp:extent cx="857250" cy="695325"/>
                  <wp:effectExtent l="19050" t="0" r="0" b="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2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vAlign w:val="center"/>
          </w:tcPr>
          <w:p w:rsidR="002842A9" w:rsidRPr="002842A9" w:rsidRDefault="002842A9" w:rsidP="008B1B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842A9">
              <w:rPr>
                <w:sz w:val="20"/>
                <w:szCs w:val="20"/>
              </w:rPr>
              <w:t>LICEUL TEORETIC</w:t>
            </w:r>
          </w:p>
          <w:p w:rsidR="002842A9" w:rsidRPr="002842A9" w:rsidRDefault="002842A9" w:rsidP="008B1B6C">
            <w:pPr>
              <w:rPr>
                <w:sz w:val="20"/>
                <w:szCs w:val="20"/>
              </w:rPr>
            </w:pPr>
            <w:r w:rsidRPr="002842A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,</w:t>
            </w:r>
            <w:r w:rsidRPr="002842A9">
              <w:rPr>
                <w:sz w:val="20"/>
                <w:szCs w:val="20"/>
              </w:rPr>
              <w:t>GHE. IONESCU SISESTI”</w:t>
            </w:r>
          </w:p>
          <w:p w:rsidR="002842A9" w:rsidRPr="002842A9" w:rsidRDefault="002842A9" w:rsidP="008B1B6C">
            <w:pPr>
              <w:rPr>
                <w:sz w:val="20"/>
                <w:szCs w:val="20"/>
              </w:rPr>
            </w:pPr>
            <w:r w:rsidRPr="002842A9">
              <w:rPr>
                <w:sz w:val="20"/>
                <w:szCs w:val="20"/>
              </w:rPr>
              <w:t>LOC.SISESTI, JUD. MEHEDINTI</w:t>
            </w:r>
          </w:p>
          <w:p w:rsidR="002842A9" w:rsidRPr="002842A9" w:rsidRDefault="002842A9" w:rsidP="008B1B6C">
            <w:pPr>
              <w:rPr>
                <w:sz w:val="20"/>
                <w:szCs w:val="20"/>
              </w:rPr>
            </w:pPr>
            <w:r w:rsidRPr="002842A9">
              <w:rPr>
                <w:sz w:val="20"/>
                <w:szCs w:val="20"/>
              </w:rPr>
              <w:t>Telefon 0252/384079</w:t>
            </w:r>
          </w:p>
          <w:p w:rsidR="002842A9" w:rsidRDefault="002842A9" w:rsidP="008B1B6C">
            <w:r w:rsidRPr="002842A9">
              <w:rPr>
                <w:sz w:val="20"/>
                <w:szCs w:val="20"/>
              </w:rPr>
              <w:t>Nr.</w:t>
            </w:r>
          </w:p>
        </w:tc>
        <w:tc>
          <w:tcPr>
            <w:tcW w:w="1219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vAlign w:val="center"/>
            <w:hideMark/>
          </w:tcPr>
          <w:p w:rsidR="002842A9" w:rsidRDefault="002842A9" w:rsidP="008B1B6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695325"/>
                  <wp:effectExtent l="19050" t="0" r="9525" b="0"/>
                  <wp:docPr id="15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vAlign w:val="center"/>
            <w:hideMark/>
          </w:tcPr>
          <w:p w:rsidR="002842A9" w:rsidRPr="002842A9" w:rsidRDefault="002842A9" w:rsidP="008B1B6C">
            <w:pPr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      </w:t>
            </w:r>
            <w:r w:rsidRPr="002842A9">
              <w:rPr>
                <w:rFonts w:ascii="Arial Narrow" w:hAnsi="Arial Narrow"/>
                <w:b/>
                <w:sz w:val="20"/>
                <w:szCs w:val="20"/>
                <w:lang w:val="it-IT"/>
              </w:rPr>
              <w:t xml:space="preserve">MINISTERUL EDUCAŢIEI      </w:t>
            </w:r>
          </w:p>
          <w:p w:rsidR="002842A9" w:rsidRDefault="002842A9" w:rsidP="008B1B6C">
            <w:pPr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2842A9">
              <w:rPr>
                <w:rFonts w:ascii="Arial Narrow" w:hAnsi="Arial Narrow"/>
                <w:b/>
                <w:sz w:val="20"/>
                <w:szCs w:val="20"/>
                <w:lang w:val="it-IT"/>
              </w:rPr>
              <w:t xml:space="preserve">              NATIONALE</w:t>
            </w:r>
          </w:p>
        </w:tc>
        <w:tc>
          <w:tcPr>
            <w:tcW w:w="162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vAlign w:val="center"/>
            <w:hideMark/>
          </w:tcPr>
          <w:p w:rsidR="002842A9" w:rsidRDefault="002842A9" w:rsidP="008B1B6C">
            <w:pPr>
              <w:ind w:left="-198" w:right="64"/>
              <w:jc w:val="center"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drawing>
                <wp:inline distT="0" distB="0" distL="0" distR="0">
                  <wp:extent cx="1047750" cy="628650"/>
                  <wp:effectExtent l="19050" t="0" r="0" b="0"/>
                  <wp:docPr id="16" name="Picture 3" descr="f7c5ecbb-4cdb-42d8-a549-c7538e6ed0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7c5ecbb-4cdb-42d8-a549-c7538e6ed0c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2C12" w:rsidRDefault="00902C12" w:rsidP="00902C12">
      <w:r>
        <w:t xml:space="preserve">                       </w:t>
      </w:r>
    </w:p>
    <w:p w:rsidR="00902C12" w:rsidRDefault="00902C12" w:rsidP="00902C12">
      <w:pPr>
        <w:widowControl w:val="0"/>
        <w:spacing w:line="360" w:lineRule="auto"/>
        <w:rPr>
          <w:b/>
          <w:sz w:val="23"/>
          <w:u w:val="single"/>
        </w:rPr>
      </w:pPr>
      <w:r>
        <w:rPr>
          <w:b/>
          <w:sz w:val="23"/>
          <w:u w:val="single"/>
        </w:rPr>
        <w:t xml:space="preserve">   </w:t>
      </w:r>
    </w:p>
    <w:p w:rsidR="00902C12" w:rsidRDefault="00902C12" w:rsidP="00902C12">
      <w:pPr>
        <w:widowControl w:val="0"/>
        <w:spacing w:line="360" w:lineRule="auto"/>
        <w:rPr>
          <w:b/>
          <w:sz w:val="23"/>
          <w:u w:val="single"/>
        </w:rPr>
      </w:pPr>
    </w:p>
    <w:p w:rsidR="00902C12" w:rsidRDefault="00902C12" w:rsidP="00902C12">
      <w:pPr>
        <w:tabs>
          <w:tab w:val="left" w:pos="6300"/>
        </w:tabs>
        <w:rPr>
          <w:sz w:val="23"/>
        </w:rPr>
      </w:pPr>
    </w:p>
    <w:p w:rsidR="000A5D75" w:rsidRDefault="000A5D75" w:rsidP="003A5F1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0A5D75" w:rsidRPr="000A5D75" w:rsidRDefault="000A5D75" w:rsidP="000A5D75">
      <w:pPr>
        <w:rPr>
          <w:rFonts w:ascii="Courier New" w:hAnsi="Courier New" w:cs="Courier New"/>
        </w:rPr>
      </w:pPr>
    </w:p>
    <w:p w:rsidR="000A5D75" w:rsidRPr="000A5D75" w:rsidRDefault="000A5D75" w:rsidP="000A5D75">
      <w:pPr>
        <w:rPr>
          <w:rFonts w:ascii="Courier New" w:hAnsi="Courier New" w:cs="Courier New"/>
        </w:rPr>
      </w:pPr>
    </w:p>
    <w:p w:rsidR="000A5D75" w:rsidRDefault="000A5D75" w:rsidP="000A5D75">
      <w:pPr>
        <w:rPr>
          <w:rFonts w:ascii="Courier New" w:hAnsi="Courier New" w:cs="Courier New"/>
        </w:rPr>
      </w:pPr>
    </w:p>
    <w:p w:rsidR="000A5D75" w:rsidRDefault="000A5D75" w:rsidP="000A5D75">
      <w:pPr>
        <w:jc w:val="center"/>
        <w:rPr>
          <w:b/>
          <w:sz w:val="56"/>
          <w:szCs w:val="56"/>
        </w:rPr>
      </w:pPr>
      <w:r w:rsidRPr="00F61BEF">
        <w:rPr>
          <w:b/>
          <w:bCs/>
          <w:i/>
          <w:iCs/>
          <w:sz w:val="56"/>
          <w:szCs w:val="56"/>
        </w:rPr>
        <w:t>Înscrierea în învățământul</w:t>
      </w:r>
      <w:r>
        <w:rPr>
          <w:b/>
          <w:bCs/>
          <w:i/>
          <w:iCs/>
          <w:sz w:val="56"/>
          <w:szCs w:val="56"/>
        </w:rPr>
        <w:t xml:space="preserve"> </w:t>
      </w:r>
      <w:r w:rsidRPr="00F61BEF">
        <w:rPr>
          <w:b/>
          <w:bCs/>
          <w:i/>
          <w:iCs/>
          <w:sz w:val="56"/>
          <w:szCs w:val="56"/>
        </w:rPr>
        <w:t>primar 2019</w:t>
      </w:r>
      <w:r w:rsidRPr="00F61BEF">
        <w:rPr>
          <w:b/>
          <w:sz w:val="56"/>
          <w:szCs w:val="56"/>
        </w:rPr>
        <w:t>:</w:t>
      </w:r>
    </w:p>
    <w:p w:rsidR="000A5D75" w:rsidRDefault="000A5D75" w:rsidP="000A5D75">
      <w:pPr>
        <w:rPr>
          <w:b/>
          <w:sz w:val="56"/>
          <w:szCs w:val="56"/>
        </w:rPr>
      </w:pPr>
    </w:p>
    <w:tbl>
      <w:tblPr>
        <w:tblStyle w:val="TableGrid"/>
        <w:tblW w:w="0" w:type="auto"/>
        <w:tblInd w:w="-342" w:type="dxa"/>
        <w:tblLayout w:type="fixed"/>
        <w:tblLook w:val="04A0"/>
      </w:tblPr>
      <w:tblGrid>
        <w:gridCol w:w="2790"/>
        <w:gridCol w:w="1106"/>
        <w:gridCol w:w="2314"/>
        <w:gridCol w:w="1890"/>
        <w:gridCol w:w="1818"/>
      </w:tblGrid>
      <w:tr w:rsidR="000A5D75" w:rsidTr="000A5D75">
        <w:tc>
          <w:tcPr>
            <w:tcW w:w="2790" w:type="dxa"/>
          </w:tcPr>
          <w:p w:rsidR="000A5D75" w:rsidRPr="00F61BEF" w:rsidRDefault="000A5D75" w:rsidP="00387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Denumire unitate</w:t>
            </w:r>
          </w:p>
        </w:tc>
        <w:tc>
          <w:tcPr>
            <w:tcW w:w="1106" w:type="dxa"/>
          </w:tcPr>
          <w:p w:rsidR="000A5D75" w:rsidRPr="00F61BEF" w:rsidRDefault="000A5D75" w:rsidP="00387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 predare</w:t>
            </w:r>
          </w:p>
        </w:tc>
        <w:tc>
          <w:tcPr>
            <w:tcW w:w="2314" w:type="dxa"/>
          </w:tcPr>
          <w:p w:rsidR="000A5D75" w:rsidRPr="00F61BEF" w:rsidRDefault="000A5D75" w:rsidP="000A5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Limbă predare</w:t>
            </w:r>
          </w:p>
        </w:tc>
        <w:tc>
          <w:tcPr>
            <w:tcW w:w="1890" w:type="dxa"/>
          </w:tcPr>
          <w:p w:rsidR="000A5D75" w:rsidRPr="00F61BEF" w:rsidRDefault="000A5D75" w:rsidP="000A5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Numărul claselor propuse</w:t>
            </w:r>
          </w:p>
        </w:tc>
        <w:tc>
          <w:tcPr>
            <w:tcW w:w="1818" w:type="dxa"/>
          </w:tcPr>
          <w:p w:rsidR="000A5D75" w:rsidRPr="00F61BEF" w:rsidRDefault="000A5D75" w:rsidP="00387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Numărul elevilor propuși</w:t>
            </w:r>
          </w:p>
        </w:tc>
      </w:tr>
      <w:tr w:rsidR="000A5D75" w:rsidTr="000A5D75">
        <w:tc>
          <w:tcPr>
            <w:tcW w:w="2790" w:type="dxa"/>
          </w:tcPr>
          <w:p w:rsidR="000A5D75" w:rsidRPr="00F61BEF" w:rsidRDefault="003D1425" w:rsidP="003D14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Liceul Teoretic,,Gheorghe Ionescu Şişeşti”</w:t>
            </w:r>
            <w:r w:rsidR="00F80F04">
              <w:rPr>
                <w:b/>
                <w:sz w:val="24"/>
                <w:szCs w:val="24"/>
              </w:rPr>
              <w:t xml:space="preserve"> (P.J)</w:t>
            </w:r>
          </w:p>
        </w:tc>
        <w:tc>
          <w:tcPr>
            <w:tcW w:w="1106" w:type="dxa"/>
          </w:tcPr>
          <w:p w:rsidR="000A5D75" w:rsidRPr="00F61BEF" w:rsidRDefault="000A5D75" w:rsidP="00387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Normal</w:t>
            </w:r>
          </w:p>
        </w:tc>
        <w:tc>
          <w:tcPr>
            <w:tcW w:w="2314" w:type="dxa"/>
          </w:tcPr>
          <w:p w:rsidR="000A5D75" w:rsidRPr="00F61BEF" w:rsidRDefault="000A5D75" w:rsidP="00387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Limba română</w:t>
            </w:r>
          </w:p>
        </w:tc>
        <w:tc>
          <w:tcPr>
            <w:tcW w:w="1890" w:type="dxa"/>
          </w:tcPr>
          <w:p w:rsidR="000A5D75" w:rsidRPr="00F61BEF" w:rsidRDefault="003D1425" w:rsidP="00387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0A5D75" w:rsidRPr="00F61BEF" w:rsidRDefault="003D1425" w:rsidP="00387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3D1425" w:rsidTr="000A5D75">
        <w:tc>
          <w:tcPr>
            <w:tcW w:w="2790" w:type="dxa"/>
          </w:tcPr>
          <w:p w:rsidR="003D1425" w:rsidRPr="00F80F04" w:rsidRDefault="00F80F04" w:rsidP="003D1425">
            <w:pPr>
              <w:rPr>
                <w:b/>
              </w:rPr>
            </w:pPr>
            <w:r>
              <w:rPr>
                <w:b/>
              </w:rPr>
              <w:t>Scoala Gimnaziala Noaptesa (</w:t>
            </w:r>
            <w:r w:rsidR="003D1425">
              <w:rPr>
                <w:b/>
              </w:rPr>
              <w:t>structura</w:t>
            </w:r>
            <w:r>
              <w:rPr>
                <w:b/>
              </w:rPr>
              <w:t>)</w:t>
            </w:r>
          </w:p>
        </w:tc>
        <w:tc>
          <w:tcPr>
            <w:tcW w:w="1106" w:type="dxa"/>
          </w:tcPr>
          <w:p w:rsidR="003D1425" w:rsidRDefault="003D1425" w:rsidP="003D1425">
            <w:pPr>
              <w:rPr>
                <w:b/>
              </w:rPr>
            </w:pPr>
            <w:r>
              <w:rPr>
                <w:b/>
              </w:rPr>
              <w:t>Simultan</w:t>
            </w:r>
          </w:p>
        </w:tc>
        <w:tc>
          <w:tcPr>
            <w:tcW w:w="2314" w:type="dxa"/>
          </w:tcPr>
          <w:p w:rsidR="003D1425" w:rsidRDefault="003D1425" w:rsidP="003872D3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Limba română</w:t>
            </w:r>
          </w:p>
        </w:tc>
        <w:tc>
          <w:tcPr>
            <w:tcW w:w="1890" w:type="dxa"/>
          </w:tcPr>
          <w:p w:rsidR="003D1425" w:rsidRDefault="003D1425" w:rsidP="003872D3">
            <w:pPr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1818" w:type="dxa"/>
          </w:tcPr>
          <w:p w:rsidR="003D1425" w:rsidRDefault="003D1425" w:rsidP="003872D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0A5D75" w:rsidRDefault="000A5D75" w:rsidP="000A5D75">
      <w:pPr>
        <w:rPr>
          <w:b/>
        </w:rPr>
      </w:pPr>
    </w:p>
    <w:p w:rsidR="000A5D75" w:rsidRDefault="000A5D75" w:rsidP="000A5D75">
      <w:pPr>
        <w:rPr>
          <w:b/>
        </w:rPr>
      </w:pPr>
    </w:p>
    <w:p w:rsidR="000A5D75" w:rsidRDefault="000A5D75" w:rsidP="000A5D75">
      <w:pPr>
        <w:rPr>
          <w:b/>
        </w:rPr>
      </w:pPr>
    </w:p>
    <w:p w:rsidR="000A5D75" w:rsidRDefault="000A5D75" w:rsidP="000A5D75">
      <w:pPr>
        <w:jc w:val="center"/>
        <w:rPr>
          <w:b/>
        </w:rPr>
      </w:pPr>
      <w:r>
        <w:rPr>
          <w:b/>
        </w:rPr>
        <w:t>Director,</w:t>
      </w:r>
    </w:p>
    <w:p w:rsidR="000A5D75" w:rsidRPr="00F61BEF" w:rsidRDefault="000A5D75" w:rsidP="000A5D75">
      <w:pPr>
        <w:jc w:val="center"/>
        <w:rPr>
          <w:b/>
        </w:rPr>
      </w:pPr>
      <w:r>
        <w:rPr>
          <w:b/>
        </w:rPr>
        <w:t>Prof.</w:t>
      </w:r>
      <w:r w:rsidR="003D1425">
        <w:rPr>
          <w:b/>
        </w:rPr>
        <w:t>Ghitu Elena Simona</w:t>
      </w:r>
    </w:p>
    <w:p w:rsidR="003A5F17" w:rsidRPr="000A5D75" w:rsidRDefault="003A5F17" w:rsidP="000A5D75">
      <w:pPr>
        <w:tabs>
          <w:tab w:val="left" w:pos="4215"/>
        </w:tabs>
        <w:rPr>
          <w:rFonts w:ascii="Courier New" w:hAnsi="Courier New" w:cs="Courier New"/>
        </w:rPr>
      </w:pPr>
    </w:p>
    <w:sectPr w:rsidR="003A5F17" w:rsidRPr="000A5D75" w:rsidSect="00061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133" w:rsidRDefault="00A12133" w:rsidP="002B0FC8">
      <w:r>
        <w:separator/>
      </w:r>
    </w:p>
  </w:endnote>
  <w:endnote w:type="continuationSeparator" w:id="1">
    <w:p w:rsidR="00A12133" w:rsidRDefault="00A12133" w:rsidP="002B0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133" w:rsidRDefault="00A12133" w:rsidP="002B0FC8">
      <w:r>
        <w:separator/>
      </w:r>
    </w:p>
  </w:footnote>
  <w:footnote w:type="continuationSeparator" w:id="1">
    <w:p w:rsidR="00A12133" w:rsidRDefault="00A12133" w:rsidP="002B0F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337236"/>
    <w:rsid w:val="000442FA"/>
    <w:rsid w:val="00053D6A"/>
    <w:rsid w:val="00061A6B"/>
    <w:rsid w:val="00080A16"/>
    <w:rsid w:val="00086870"/>
    <w:rsid w:val="000A2691"/>
    <w:rsid w:val="000A5D75"/>
    <w:rsid w:val="000D563F"/>
    <w:rsid w:val="00132AEE"/>
    <w:rsid w:val="00150289"/>
    <w:rsid w:val="00152859"/>
    <w:rsid w:val="00172ED9"/>
    <w:rsid w:val="001769F8"/>
    <w:rsid w:val="001B54A1"/>
    <w:rsid w:val="001C247E"/>
    <w:rsid w:val="001D680E"/>
    <w:rsid w:val="001E06F6"/>
    <w:rsid w:val="00226962"/>
    <w:rsid w:val="002405AA"/>
    <w:rsid w:val="00276ED6"/>
    <w:rsid w:val="002842A9"/>
    <w:rsid w:val="002A26FB"/>
    <w:rsid w:val="002B0FC8"/>
    <w:rsid w:val="002B5DE5"/>
    <w:rsid w:val="0031695E"/>
    <w:rsid w:val="00317E14"/>
    <w:rsid w:val="00333377"/>
    <w:rsid w:val="00334B85"/>
    <w:rsid w:val="00337236"/>
    <w:rsid w:val="00395E05"/>
    <w:rsid w:val="003A5F17"/>
    <w:rsid w:val="003D1425"/>
    <w:rsid w:val="003F2864"/>
    <w:rsid w:val="003F570E"/>
    <w:rsid w:val="003F6D5E"/>
    <w:rsid w:val="004316AE"/>
    <w:rsid w:val="0045730F"/>
    <w:rsid w:val="004700D7"/>
    <w:rsid w:val="00477ABB"/>
    <w:rsid w:val="00482D03"/>
    <w:rsid w:val="004A1585"/>
    <w:rsid w:val="004C5012"/>
    <w:rsid w:val="005015F6"/>
    <w:rsid w:val="00501887"/>
    <w:rsid w:val="0050314A"/>
    <w:rsid w:val="00517356"/>
    <w:rsid w:val="00535D6E"/>
    <w:rsid w:val="0054121A"/>
    <w:rsid w:val="00564C31"/>
    <w:rsid w:val="0057178A"/>
    <w:rsid w:val="00574C97"/>
    <w:rsid w:val="00577887"/>
    <w:rsid w:val="0058072C"/>
    <w:rsid w:val="00580FDC"/>
    <w:rsid w:val="00595890"/>
    <w:rsid w:val="005B3806"/>
    <w:rsid w:val="005C2D3A"/>
    <w:rsid w:val="005C7C4B"/>
    <w:rsid w:val="005D372A"/>
    <w:rsid w:val="00624E14"/>
    <w:rsid w:val="006B7CE5"/>
    <w:rsid w:val="006B7E8A"/>
    <w:rsid w:val="007242EC"/>
    <w:rsid w:val="00754BBE"/>
    <w:rsid w:val="00774E1D"/>
    <w:rsid w:val="00787D28"/>
    <w:rsid w:val="007A4D9E"/>
    <w:rsid w:val="007C0E36"/>
    <w:rsid w:val="008231C6"/>
    <w:rsid w:val="00837B0B"/>
    <w:rsid w:val="008613F8"/>
    <w:rsid w:val="00886670"/>
    <w:rsid w:val="008B1B6C"/>
    <w:rsid w:val="008F0644"/>
    <w:rsid w:val="008F622F"/>
    <w:rsid w:val="00902C12"/>
    <w:rsid w:val="00920ABA"/>
    <w:rsid w:val="0095299F"/>
    <w:rsid w:val="00956C66"/>
    <w:rsid w:val="009903A9"/>
    <w:rsid w:val="00991327"/>
    <w:rsid w:val="009F3511"/>
    <w:rsid w:val="00A12133"/>
    <w:rsid w:val="00A32227"/>
    <w:rsid w:val="00A93991"/>
    <w:rsid w:val="00AB63DF"/>
    <w:rsid w:val="00AE28FE"/>
    <w:rsid w:val="00B007FB"/>
    <w:rsid w:val="00B2684F"/>
    <w:rsid w:val="00B31D6C"/>
    <w:rsid w:val="00B47311"/>
    <w:rsid w:val="00B720DB"/>
    <w:rsid w:val="00BA08F3"/>
    <w:rsid w:val="00BA6FEC"/>
    <w:rsid w:val="00BB030D"/>
    <w:rsid w:val="00BB092D"/>
    <w:rsid w:val="00BD6FAD"/>
    <w:rsid w:val="00C03EA3"/>
    <w:rsid w:val="00C659E9"/>
    <w:rsid w:val="00C7600C"/>
    <w:rsid w:val="00C850BA"/>
    <w:rsid w:val="00C856DD"/>
    <w:rsid w:val="00C8616B"/>
    <w:rsid w:val="00CA1C6B"/>
    <w:rsid w:val="00CA75FC"/>
    <w:rsid w:val="00D12701"/>
    <w:rsid w:val="00D63330"/>
    <w:rsid w:val="00D84836"/>
    <w:rsid w:val="00D9371D"/>
    <w:rsid w:val="00DA450A"/>
    <w:rsid w:val="00E02770"/>
    <w:rsid w:val="00E37CD0"/>
    <w:rsid w:val="00E448E8"/>
    <w:rsid w:val="00E53C37"/>
    <w:rsid w:val="00E631A5"/>
    <w:rsid w:val="00E73340"/>
    <w:rsid w:val="00E73822"/>
    <w:rsid w:val="00E86401"/>
    <w:rsid w:val="00EC199E"/>
    <w:rsid w:val="00F30068"/>
    <w:rsid w:val="00F605E0"/>
    <w:rsid w:val="00F67798"/>
    <w:rsid w:val="00F80F04"/>
    <w:rsid w:val="00F95C66"/>
    <w:rsid w:val="00FA3BA2"/>
    <w:rsid w:val="00FA512C"/>
    <w:rsid w:val="00FB1F52"/>
    <w:rsid w:val="00FD1E78"/>
    <w:rsid w:val="00FD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1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3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F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7236"/>
    <w:pPr>
      <w:spacing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2B0F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FC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2B0F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FC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FC8"/>
    <w:rPr>
      <w:rFonts w:ascii="Tahoma" w:eastAsia="Times New Roman" w:hAnsi="Tahoma" w:cs="Tahoma"/>
      <w:sz w:val="16"/>
      <w:szCs w:val="16"/>
      <w:lang w:val="ro-RO" w:eastAsia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F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0F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o-RO" w:eastAsia="ro-RO"/>
    </w:rPr>
  </w:style>
  <w:style w:type="table" w:styleId="TableGrid">
    <w:name w:val="Table Grid"/>
    <w:basedOn w:val="TableNormal"/>
    <w:uiPriority w:val="59"/>
    <w:rsid w:val="00BB030D"/>
    <w:pPr>
      <w:spacing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A5F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 w:eastAsia="ro-RO"/>
    </w:rPr>
  </w:style>
  <w:style w:type="paragraph" w:customStyle="1" w:styleId="EmptyCellLayoutStyle">
    <w:name w:val="EmptyCellLayoutStyle"/>
    <w:rsid w:val="00482D03"/>
    <w:pPr>
      <w:spacing w:after="200" w:line="276" w:lineRule="auto"/>
    </w:pPr>
    <w:rPr>
      <w:rFonts w:ascii="Times New Roman" w:eastAsia="Times New Roman" w:hAnsi="Times New Roman" w:cs="Times New Roman"/>
      <w:sz w:val="2"/>
      <w:szCs w:val="20"/>
    </w:rPr>
  </w:style>
  <w:style w:type="character" w:styleId="Emphasis">
    <w:name w:val="Emphasis"/>
    <w:basedOn w:val="DefaultParagraphFont"/>
    <w:qFormat/>
    <w:rsid w:val="00902C12"/>
    <w:rPr>
      <w:rFonts w:ascii="Times New Roman" w:hAnsi="Times New Roman" w:cs="Times New Roman" w:hint="default"/>
      <w:i/>
      <w:iCs/>
    </w:rPr>
  </w:style>
  <w:style w:type="paragraph" w:styleId="ListParagraph">
    <w:name w:val="List Paragraph"/>
    <w:basedOn w:val="Normal"/>
    <w:qFormat/>
    <w:rsid w:val="00902C12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</dc:creator>
  <cp:lastModifiedBy>Utilizator Windows</cp:lastModifiedBy>
  <cp:revision>2</cp:revision>
  <cp:lastPrinted>2019-01-22T12:25:00Z</cp:lastPrinted>
  <dcterms:created xsi:type="dcterms:W3CDTF">2019-03-04T10:14:00Z</dcterms:created>
  <dcterms:modified xsi:type="dcterms:W3CDTF">2019-03-04T10:14:00Z</dcterms:modified>
</cp:coreProperties>
</file>